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1CF0" w14:textId="4ACA33DB" w:rsidR="006720DB" w:rsidRDefault="006D4FF8">
      <w:r>
        <w:t>Votre nom</w:t>
      </w:r>
      <w:r w:rsidR="006720DB">
        <w:br/>
      </w:r>
      <w:r>
        <w:t>Votre adresse</w:t>
      </w:r>
      <w:r w:rsidR="006720DB">
        <w:br/>
      </w:r>
      <w:r>
        <w:t>Code postal et ville</w:t>
      </w:r>
      <w:r w:rsidR="00674F69">
        <w:br/>
      </w:r>
      <w:r>
        <w:t>Votre numéro de téléphone</w:t>
      </w:r>
      <w:r w:rsidR="00674F69">
        <w:br/>
      </w:r>
      <w:r>
        <w:t>Votre adresse e-mail</w:t>
      </w:r>
    </w:p>
    <w:p w14:paraId="213D36D1" w14:textId="11DB2B37" w:rsidR="00BA7D09" w:rsidRDefault="00A05D35" w:rsidP="00A05D35">
      <w:pPr>
        <w:jc w:val="right"/>
      </w:pPr>
      <w:r>
        <w:t>Monsieur le Procureur de la République</w:t>
      </w:r>
      <w:r>
        <w:br/>
        <w:t xml:space="preserve">Tribunal judiciaire de </w:t>
      </w:r>
      <w:r w:rsidR="006D4FF8">
        <w:t>…</w:t>
      </w:r>
      <w:r>
        <w:br/>
      </w:r>
      <w:r w:rsidR="006D4FF8">
        <w:t>Adresse</w:t>
      </w:r>
      <w:r>
        <w:br/>
      </w:r>
      <w:r w:rsidR="006D4FF8">
        <w:t>Code postal et ville</w:t>
      </w:r>
    </w:p>
    <w:p w14:paraId="6C4956E1" w14:textId="77777777" w:rsidR="00A05D35" w:rsidRDefault="00A05D35" w:rsidP="00A05D35">
      <w:pPr>
        <w:jc w:val="right"/>
      </w:pPr>
    </w:p>
    <w:p w14:paraId="174550C9" w14:textId="47AAF3F6" w:rsidR="006720DB" w:rsidRDefault="006D4FF8" w:rsidP="00A55194">
      <w:pPr>
        <w:jc w:val="right"/>
      </w:pPr>
      <w:r>
        <w:t>Lieu</w:t>
      </w:r>
      <w:r w:rsidR="006720DB">
        <w:t xml:space="preserve">, le </w:t>
      </w:r>
      <w:r>
        <w:t>(date)</w:t>
      </w:r>
    </w:p>
    <w:p w14:paraId="19FE89FB" w14:textId="77777777" w:rsidR="00BA7D09" w:rsidRDefault="00BA7D09" w:rsidP="006720DB">
      <w:pPr>
        <w:rPr>
          <w:b/>
          <w:bCs/>
          <w:sz w:val="24"/>
          <w:szCs w:val="24"/>
        </w:rPr>
      </w:pPr>
    </w:p>
    <w:p w14:paraId="5DADE867" w14:textId="3CFB78F8" w:rsidR="006720DB" w:rsidRPr="00A55194" w:rsidRDefault="006720DB" w:rsidP="006720DB">
      <w:pPr>
        <w:rPr>
          <w:b/>
          <w:bCs/>
          <w:sz w:val="24"/>
          <w:szCs w:val="24"/>
        </w:rPr>
      </w:pPr>
      <w:r w:rsidRPr="007A46B2">
        <w:rPr>
          <w:b/>
          <w:bCs/>
          <w:sz w:val="24"/>
          <w:szCs w:val="24"/>
        </w:rPr>
        <w:t xml:space="preserve">Objet : </w:t>
      </w:r>
      <w:r w:rsidR="008F6ABA">
        <w:rPr>
          <w:b/>
          <w:bCs/>
          <w:sz w:val="24"/>
          <w:szCs w:val="24"/>
        </w:rPr>
        <w:t>D</w:t>
      </w:r>
      <w:r w:rsidR="00A05D35">
        <w:rPr>
          <w:b/>
          <w:bCs/>
          <w:sz w:val="24"/>
          <w:szCs w:val="24"/>
        </w:rPr>
        <w:t>épôt de plainte pour abus de biens sociaux</w:t>
      </w:r>
      <w:r w:rsidR="003B2548">
        <w:rPr>
          <w:b/>
          <w:bCs/>
          <w:sz w:val="24"/>
          <w:szCs w:val="24"/>
        </w:rPr>
        <w:br/>
      </w:r>
      <w:r w:rsidR="00BA7D09">
        <w:rPr>
          <w:b/>
          <w:bCs/>
          <w:sz w:val="24"/>
          <w:szCs w:val="24"/>
        </w:rPr>
        <w:t xml:space="preserve">      </w:t>
      </w:r>
      <w:r w:rsidR="003B2548">
        <w:rPr>
          <w:b/>
          <w:bCs/>
          <w:sz w:val="24"/>
          <w:szCs w:val="24"/>
        </w:rPr>
        <w:t>LETTRE RECOMMANDEE AVEC A/R</w:t>
      </w:r>
    </w:p>
    <w:p w14:paraId="4CA513F9" w14:textId="77777777" w:rsidR="003D09C0" w:rsidRDefault="003D09C0" w:rsidP="00A55194"/>
    <w:p w14:paraId="6B0E07C8" w14:textId="79873C8B" w:rsidR="00A55194" w:rsidRDefault="00A55194" w:rsidP="00A55194">
      <w:r>
        <w:t>Monsieur</w:t>
      </w:r>
      <w:r w:rsidR="00A05D35">
        <w:t xml:space="preserve"> le Procureur de la République,</w:t>
      </w:r>
    </w:p>
    <w:p w14:paraId="4E7F988A" w14:textId="77777777" w:rsidR="00A05D35" w:rsidRDefault="00A05D35" w:rsidP="00A55194"/>
    <w:p w14:paraId="0573C47D" w14:textId="1E656734" w:rsidR="00A05D35" w:rsidRDefault="00A05D35" w:rsidP="00A55194">
      <w:r w:rsidRPr="00A05D35">
        <w:t>J'ai l'honneur d'attirer votre attention sur les faits suivants</w:t>
      </w:r>
      <w:r>
        <w:t>.</w:t>
      </w:r>
    </w:p>
    <w:p w14:paraId="042229E9" w14:textId="4E328F9C" w:rsidR="00825DEE" w:rsidRDefault="008F6ABA" w:rsidP="003D09C0">
      <w:pPr>
        <w:jc w:val="both"/>
      </w:pPr>
      <w:r>
        <w:t xml:space="preserve">Depuis le mois </w:t>
      </w:r>
      <w:r w:rsidR="006D4FF8">
        <w:t>de …</w:t>
      </w:r>
      <w:r>
        <w:t xml:space="preserve">, </w:t>
      </w:r>
      <w:r w:rsidR="006D4FF8">
        <w:t xml:space="preserve">je constate … </w:t>
      </w:r>
      <w:r w:rsidR="00825DEE">
        <w:t xml:space="preserve"> </w:t>
      </w:r>
    </w:p>
    <w:p w14:paraId="34CD506E" w14:textId="75FC6A7A" w:rsidR="006D4FF8" w:rsidRDefault="006D4FF8" w:rsidP="003D09C0">
      <w:pPr>
        <w:jc w:val="both"/>
      </w:pPr>
      <w:r>
        <w:t>M. … a procédé aux opérations suivantes …</w:t>
      </w:r>
    </w:p>
    <w:p w14:paraId="685A60AB" w14:textId="4C4B57DA" w:rsidR="00825DEE" w:rsidRPr="006D4FF8" w:rsidRDefault="006D4FF8" w:rsidP="003D09C0">
      <w:pPr>
        <w:jc w:val="both"/>
      </w:pPr>
      <w:r w:rsidRPr="006D4FF8">
        <w:t>E</w:t>
      </w:r>
      <w:r w:rsidR="00825DEE" w:rsidRPr="006D4FF8">
        <w:t>n regardant la situation de nos comptes</w:t>
      </w:r>
      <w:r w:rsidR="002A2B39" w:rsidRPr="006D4FF8">
        <w:t xml:space="preserve"> en ligne</w:t>
      </w:r>
      <w:r w:rsidR="00825DEE" w:rsidRPr="006D4FF8">
        <w:t>, j</w:t>
      </w:r>
      <w:r w:rsidR="009E7DBC" w:rsidRPr="006D4FF8">
        <w:t>’ai pu constater</w:t>
      </w:r>
      <w:r w:rsidR="00825DEE" w:rsidRPr="006D4FF8">
        <w:t xml:space="preserve"> les éléments suivants</w:t>
      </w:r>
      <w:r w:rsidR="00461906" w:rsidRPr="006D4FF8">
        <w:t> :</w:t>
      </w:r>
    </w:p>
    <w:p w14:paraId="2EA04973" w14:textId="10364C40" w:rsidR="006D4FF8" w:rsidRDefault="006D4FF8" w:rsidP="00825DEE">
      <w:pPr>
        <w:pStyle w:val="Paragraphedeliste"/>
        <w:numPr>
          <w:ilvl w:val="0"/>
          <w:numId w:val="1"/>
        </w:numPr>
        <w:jc w:val="both"/>
      </w:pPr>
      <w:r>
        <w:t>En (date), M. … a procédé à …</w:t>
      </w:r>
    </w:p>
    <w:p w14:paraId="1DAAB4B3" w14:textId="2A7E1B3C" w:rsidR="006D4FF8" w:rsidRDefault="006D4FF8" w:rsidP="006D4FF8">
      <w:pPr>
        <w:pStyle w:val="Paragraphedeliste"/>
        <w:numPr>
          <w:ilvl w:val="0"/>
          <w:numId w:val="1"/>
        </w:numPr>
        <w:jc w:val="both"/>
      </w:pPr>
      <w:r>
        <w:t xml:space="preserve">En (date), M. … </w:t>
      </w:r>
      <w:r>
        <w:t>a réalisé …</w:t>
      </w:r>
    </w:p>
    <w:p w14:paraId="502313CB" w14:textId="77716151" w:rsidR="006D4FF8" w:rsidRDefault="006D4FF8" w:rsidP="006D4FF8">
      <w:pPr>
        <w:jc w:val="both"/>
      </w:pPr>
      <w:r>
        <w:t>Je dispose de témoignages (annexe 1) et de preuves (annexe 2) concernant ces éléments.</w:t>
      </w:r>
    </w:p>
    <w:p w14:paraId="07751BBB" w14:textId="46F92B2F" w:rsidR="00461906" w:rsidRPr="006D4FF8" w:rsidRDefault="008078A1" w:rsidP="006D4FF8">
      <w:pPr>
        <w:jc w:val="both"/>
      </w:pPr>
      <w:r w:rsidRPr="006D4FF8">
        <w:t>Très o</w:t>
      </w:r>
      <w:r w:rsidR="00461906" w:rsidRPr="006D4FF8">
        <w:t xml:space="preserve">bjectivement, </w:t>
      </w:r>
      <w:r w:rsidR="002A2B39" w:rsidRPr="006D4FF8">
        <w:t xml:space="preserve">en l’absence d’explication </w:t>
      </w:r>
      <w:r w:rsidR="009E7DBC" w:rsidRPr="006D4FF8">
        <w:t xml:space="preserve">de M. </w:t>
      </w:r>
      <w:r w:rsidR="006D4FF8" w:rsidRPr="006D4FF8">
        <w:t>… malgré mes demandes répétées</w:t>
      </w:r>
      <w:r w:rsidR="002A2B39" w:rsidRPr="006D4FF8">
        <w:t xml:space="preserve">, </w:t>
      </w:r>
      <w:r w:rsidR="00461906" w:rsidRPr="006D4FF8">
        <w:t>cela s’apparente à de l’abus de biens sociaux.</w:t>
      </w:r>
    </w:p>
    <w:p w14:paraId="133739E6" w14:textId="2291ACA8" w:rsidR="008F6ABA" w:rsidRDefault="009116D1" w:rsidP="003D09C0">
      <w:pPr>
        <w:jc w:val="both"/>
      </w:pPr>
      <w:r>
        <w:t xml:space="preserve">A ce jour, notre expert-comptable n’a aucun élément lui permettant de me rassurer (voir e-mail en </w:t>
      </w:r>
      <w:r w:rsidR="009E7DBC">
        <w:t>a</w:t>
      </w:r>
      <w:r>
        <w:t xml:space="preserve">nnexe </w:t>
      </w:r>
      <w:r w:rsidR="00400FEE">
        <w:t>3</w:t>
      </w:r>
      <w:r>
        <w:t>).</w:t>
      </w:r>
    </w:p>
    <w:p w14:paraId="47F03734" w14:textId="1F529ACB" w:rsidR="003106B3" w:rsidRDefault="009116D1" w:rsidP="003D09C0">
      <w:pPr>
        <w:jc w:val="both"/>
      </w:pPr>
      <w:r>
        <w:t xml:space="preserve">D’autre part, </w:t>
      </w:r>
      <w:r w:rsidR="006D4FF8">
        <w:t>…</w:t>
      </w:r>
    </w:p>
    <w:p w14:paraId="4B624A6A" w14:textId="2FA33E40" w:rsidR="009E7DBC" w:rsidRDefault="009E7DBC" w:rsidP="003D09C0">
      <w:pPr>
        <w:jc w:val="both"/>
      </w:pPr>
      <w:r>
        <w:t xml:space="preserve">Enfin, M. </w:t>
      </w:r>
      <w:r w:rsidR="006D4FF8">
        <w:t>…</w:t>
      </w:r>
      <w:r>
        <w:t xml:space="preserve"> </w:t>
      </w:r>
      <w:r w:rsidR="006140B9">
        <w:t xml:space="preserve">s’est octroyé le droit de </w:t>
      </w:r>
      <w:r w:rsidR="006D4FF8">
        <w:t>…</w:t>
      </w:r>
    </w:p>
    <w:p w14:paraId="3778A629" w14:textId="7B0B7C18" w:rsidR="006140B9" w:rsidRDefault="006140B9" w:rsidP="003D09C0">
      <w:pPr>
        <w:jc w:val="both"/>
      </w:pPr>
      <w:r>
        <w:t xml:space="preserve">Sachez aussi que M. </w:t>
      </w:r>
      <w:r w:rsidR="006D4FF8">
        <w:t>…</w:t>
      </w:r>
      <w:r>
        <w:t xml:space="preserve"> a tenté de </w:t>
      </w:r>
      <w:r w:rsidR="006D4FF8">
        <w:t>…</w:t>
      </w:r>
      <w:r>
        <w:t xml:space="preserve"> (</w:t>
      </w:r>
      <w:r w:rsidR="00DF6114">
        <w:t>en a</w:t>
      </w:r>
      <w:r>
        <w:t xml:space="preserve">nnexe </w:t>
      </w:r>
      <w:r w:rsidR="00400FEE">
        <w:t>4</w:t>
      </w:r>
      <w:r>
        <w:t>).</w:t>
      </w:r>
    </w:p>
    <w:p w14:paraId="60FCD8DD" w14:textId="0F1D5999" w:rsidR="00A05D35" w:rsidRDefault="00A05D35" w:rsidP="00A05D35">
      <w:pPr>
        <w:jc w:val="both"/>
      </w:pPr>
      <w:r>
        <w:t>A plusieurs reprises ces derniers mois, j</w:t>
      </w:r>
      <w:r w:rsidR="009E7DBC">
        <w:t xml:space="preserve">’ai </w:t>
      </w:r>
      <w:r>
        <w:t xml:space="preserve">adressé </w:t>
      </w:r>
      <w:r w:rsidR="009E7DBC">
        <w:t xml:space="preserve">à M. </w:t>
      </w:r>
      <w:r w:rsidR="006D4FF8">
        <w:t>…</w:t>
      </w:r>
      <w:r w:rsidR="009E7DBC">
        <w:t xml:space="preserve"> </w:t>
      </w:r>
      <w:r>
        <w:t>par e-mail des demandes d’information et de clarification concernant les comptes</w:t>
      </w:r>
      <w:r w:rsidR="006D4FF8">
        <w:t xml:space="preserve"> de la société …</w:t>
      </w:r>
      <w:r>
        <w:t>.</w:t>
      </w:r>
      <w:r w:rsidR="009E7DBC">
        <w:t xml:space="preserve"> J’ai aussi adressé une lettre recommandée avec accusé de réception à M. </w:t>
      </w:r>
      <w:r w:rsidR="006D4FF8">
        <w:t>…</w:t>
      </w:r>
      <w:r w:rsidR="009E7DBC">
        <w:t xml:space="preserve"> (annexe </w:t>
      </w:r>
      <w:r w:rsidR="00400FEE">
        <w:t>5</w:t>
      </w:r>
      <w:r w:rsidR="009E7DBC">
        <w:t xml:space="preserve">), à laquelle il a répondu par des éléments très parcellaires (annexe </w:t>
      </w:r>
      <w:r w:rsidR="00400FEE">
        <w:t>6</w:t>
      </w:r>
      <w:r w:rsidR="009E7DBC">
        <w:t>).</w:t>
      </w:r>
    </w:p>
    <w:p w14:paraId="5341DBF6" w14:textId="0543496B" w:rsidR="00E564DB" w:rsidRDefault="00A05D35" w:rsidP="009E7DBC">
      <w:pPr>
        <w:jc w:val="both"/>
      </w:pPr>
      <w:r w:rsidRPr="00A05D35">
        <w:t xml:space="preserve">En conséquence, je porte plainte contre </w:t>
      </w:r>
      <w:r>
        <w:t xml:space="preserve">M. </w:t>
      </w:r>
      <w:r w:rsidR="006D4FF8">
        <w:t>…</w:t>
      </w:r>
      <w:r>
        <w:t xml:space="preserve"> pour abus de biens sociaux.</w:t>
      </w:r>
    </w:p>
    <w:p w14:paraId="2CED1072" w14:textId="59ECE22D" w:rsidR="006D4FF8" w:rsidRDefault="006D4FF8" w:rsidP="009E7DBC">
      <w:pPr>
        <w:jc w:val="both"/>
      </w:pPr>
      <w:r>
        <w:t>Vous trouverez ci-joint le K-bis de l’entreprise (annexe 7) ainsi que la copie de ma carte d’identité (annexe 8).</w:t>
      </w:r>
    </w:p>
    <w:p w14:paraId="039ECCB2" w14:textId="64C4F489" w:rsidR="00A05D35" w:rsidRDefault="00A05D35" w:rsidP="006720DB">
      <w:r>
        <w:lastRenderedPageBreak/>
        <w:t>Je me tiens à votre entière disposition pour de plus amples renseignements et informations.</w:t>
      </w:r>
    </w:p>
    <w:p w14:paraId="02F0B114" w14:textId="6F992F9A" w:rsidR="00A05D35" w:rsidRDefault="00A05D35" w:rsidP="006720DB">
      <w:r>
        <w:t>Dans l’attente, je vous prie d’agréer, Monsieur le Procureur de la République, l’expression de mes cordiales salutations.</w:t>
      </w:r>
    </w:p>
    <w:p w14:paraId="281B0680" w14:textId="35471DCD" w:rsidR="00A05D35" w:rsidRDefault="00A05D35" w:rsidP="006720DB"/>
    <w:p w14:paraId="2A5D9167" w14:textId="33F63FBC" w:rsidR="009E7DBC" w:rsidRDefault="009E7DBC" w:rsidP="006720DB"/>
    <w:p w14:paraId="2BBA4A8A" w14:textId="77777777" w:rsidR="009E7DBC" w:rsidRDefault="009E7DBC" w:rsidP="006720DB"/>
    <w:p w14:paraId="41EE3731" w14:textId="38908F3F" w:rsidR="00E564DB" w:rsidRDefault="00E564DB" w:rsidP="006720DB"/>
    <w:p w14:paraId="1B01C910" w14:textId="1D7F3CAB" w:rsidR="006720DB" w:rsidRDefault="006D4FF8" w:rsidP="006720DB">
      <w:r>
        <w:t>Votre nom</w:t>
      </w:r>
      <w:r w:rsidR="007A46B2">
        <w:br/>
      </w:r>
      <w:r>
        <w:t>Votre qualité, société</w:t>
      </w:r>
    </w:p>
    <w:sectPr w:rsidR="006720DB" w:rsidSect="00B52ACA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4469" w14:textId="77777777" w:rsidR="00605C67" w:rsidRDefault="00605C67" w:rsidP="00551E8D">
      <w:pPr>
        <w:spacing w:after="0" w:line="240" w:lineRule="auto"/>
      </w:pPr>
      <w:r>
        <w:separator/>
      </w:r>
    </w:p>
  </w:endnote>
  <w:endnote w:type="continuationSeparator" w:id="0">
    <w:p w14:paraId="3024C239" w14:textId="77777777" w:rsidR="00605C67" w:rsidRDefault="00605C67" w:rsidP="0055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951451"/>
      <w:docPartObj>
        <w:docPartGallery w:val="Page Numbers (Bottom of Page)"/>
        <w:docPartUnique/>
      </w:docPartObj>
    </w:sdtPr>
    <w:sdtContent>
      <w:p w14:paraId="5205447C" w14:textId="1FD01750" w:rsidR="00551E8D" w:rsidRDefault="00551E8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57CD3" w14:textId="77777777" w:rsidR="00551E8D" w:rsidRDefault="00551E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06BB" w14:textId="77777777" w:rsidR="00605C67" w:rsidRDefault="00605C67" w:rsidP="00551E8D">
      <w:pPr>
        <w:spacing w:after="0" w:line="240" w:lineRule="auto"/>
      </w:pPr>
      <w:r>
        <w:separator/>
      </w:r>
    </w:p>
  </w:footnote>
  <w:footnote w:type="continuationSeparator" w:id="0">
    <w:p w14:paraId="0278528A" w14:textId="77777777" w:rsidR="00605C67" w:rsidRDefault="00605C67" w:rsidP="0055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90E33"/>
    <w:multiLevelType w:val="hybridMultilevel"/>
    <w:tmpl w:val="7EDAF34A"/>
    <w:lvl w:ilvl="0" w:tplc="65608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26755"/>
    <w:multiLevelType w:val="hybridMultilevel"/>
    <w:tmpl w:val="911416FA"/>
    <w:lvl w:ilvl="0" w:tplc="6A3C0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565788">
    <w:abstractNumId w:val="0"/>
  </w:num>
  <w:num w:numId="2" w16cid:durableId="152196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DB"/>
    <w:rsid w:val="000648FE"/>
    <w:rsid w:val="001B5BE0"/>
    <w:rsid w:val="001C0B35"/>
    <w:rsid w:val="001C37D5"/>
    <w:rsid w:val="00227630"/>
    <w:rsid w:val="002A2B39"/>
    <w:rsid w:val="003106B3"/>
    <w:rsid w:val="003B2548"/>
    <w:rsid w:val="003D09C0"/>
    <w:rsid w:val="003E7DF9"/>
    <w:rsid w:val="00400FEE"/>
    <w:rsid w:val="00461906"/>
    <w:rsid w:val="005323E9"/>
    <w:rsid w:val="00551E8D"/>
    <w:rsid w:val="005C5D41"/>
    <w:rsid w:val="00605C67"/>
    <w:rsid w:val="006140B9"/>
    <w:rsid w:val="006720DB"/>
    <w:rsid w:val="00674F69"/>
    <w:rsid w:val="006C62FE"/>
    <w:rsid w:val="006D4FF8"/>
    <w:rsid w:val="00750870"/>
    <w:rsid w:val="007A46B2"/>
    <w:rsid w:val="007A5528"/>
    <w:rsid w:val="008078A1"/>
    <w:rsid w:val="00825DEE"/>
    <w:rsid w:val="008F6ABA"/>
    <w:rsid w:val="009116D1"/>
    <w:rsid w:val="009263E4"/>
    <w:rsid w:val="009E7DBC"/>
    <w:rsid w:val="00A05D35"/>
    <w:rsid w:val="00A55194"/>
    <w:rsid w:val="00B52ACA"/>
    <w:rsid w:val="00BA7D09"/>
    <w:rsid w:val="00C10261"/>
    <w:rsid w:val="00C8433A"/>
    <w:rsid w:val="00D659C9"/>
    <w:rsid w:val="00DF6114"/>
    <w:rsid w:val="00E564DB"/>
    <w:rsid w:val="00ED2501"/>
    <w:rsid w:val="00F8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732B"/>
  <w15:chartTrackingRefBased/>
  <w15:docId w15:val="{C7584D12-B2FC-4FA4-9852-28A220F3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20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20D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25D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E8D"/>
  </w:style>
  <w:style w:type="paragraph" w:styleId="Pieddepage">
    <w:name w:val="footer"/>
    <w:basedOn w:val="Normal"/>
    <w:link w:val="PieddepageCar"/>
    <w:uiPriority w:val="99"/>
    <w:unhideWhenUsed/>
    <w:rsid w:val="0055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E8D"/>
  </w:style>
  <w:style w:type="character" w:styleId="Lienhypertextesuivivisit">
    <w:name w:val="FollowedHyperlink"/>
    <w:basedOn w:val="Policepardfaut"/>
    <w:uiPriority w:val="99"/>
    <w:semiHidden/>
    <w:unhideWhenUsed/>
    <w:rsid w:val="009E7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cp:lastPrinted>2023-10-06T15:09:00Z</cp:lastPrinted>
  <dcterms:created xsi:type="dcterms:W3CDTF">2023-12-09T10:35:00Z</dcterms:created>
  <dcterms:modified xsi:type="dcterms:W3CDTF">2023-12-09T10:42:00Z</dcterms:modified>
</cp:coreProperties>
</file>